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8E0881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8E4E3CA" w14:textId="234FA4FD" w:rsidR="00894DC0" w:rsidRPr="008E0881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8E088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8E088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="0018625F" w:rsidRPr="008E088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do </w:t>
      </w:r>
      <w:r w:rsidR="0018625F" w:rsidRPr="008E0881">
        <w:rPr>
          <w:rFonts w:asciiTheme="majorHAnsi" w:eastAsia="Times New Roman" w:hAnsiTheme="majorHAnsi" w:cs="Tahoma"/>
          <w:color w:val="auto"/>
          <w:sz w:val="18"/>
          <w:szCs w:val="18"/>
          <w:lang w:eastAsia="ar-SA"/>
        </w:rPr>
        <w:t>zapytania ofertowego</w:t>
      </w:r>
      <w:r w:rsidRPr="008E088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8E0881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011716B7" w:rsidR="000633B4" w:rsidRPr="008E0881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8"/>
          <w:szCs w:val="18"/>
          <w:lang w:eastAsia="pl-PL"/>
        </w:rPr>
      </w:pPr>
      <w:r w:rsidRPr="008E0881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sprawy:</w:t>
      </w:r>
      <w:r w:rsidR="00903489" w:rsidRPr="008E0881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8811CB" w:rsidRPr="008811CB">
        <w:rPr>
          <w:rFonts w:cs="Tahoma"/>
          <w:color w:val="auto"/>
          <w:sz w:val="18"/>
          <w:szCs w:val="18"/>
          <w:lang w:eastAsia="pl-PL"/>
        </w:rPr>
        <w:t>DZ.272.749.2025</w:t>
      </w:r>
    </w:p>
    <w:p w14:paraId="0985AAE5" w14:textId="77777777" w:rsidR="00DC575E" w:rsidRPr="008E0881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19C4AFEE" w:rsidR="000633B4" w:rsidRPr="008E0881" w:rsidRDefault="000633B4" w:rsidP="00682FC7">
      <w:pPr>
        <w:spacing w:after="0"/>
        <w:rPr>
          <w:rFonts w:asciiTheme="majorHAnsi" w:hAnsiTheme="majorHAnsi"/>
          <w:sz w:val="18"/>
          <w:szCs w:val="18"/>
        </w:rPr>
      </w:pPr>
      <w:r w:rsidRPr="008E0881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8E0881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87555" w:rsidRPr="008E0881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4E3A34" w:rsidRPr="008E0881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Dostawę </w:t>
      </w:r>
      <w:r w:rsidR="0003042D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okularów ochronnych </w:t>
      </w:r>
      <w:r w:rsidR="002D76F1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do pracy z laserami</w:t>
      </w:r>
      <w:r w:rsidR="00187555" w:rsidRPr="008E0881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 w:rsidRPr="008E0881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8E0881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8E0881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8E0881">
        <w:rPr>
          <w:rFonts w:asciiTheme="majorHAnsi" w:hAnsiTheme="majorHAnsi" w:cs="Tahoma"/>
          <w:color w:val="000000"/>
          <w:sz w:val="18"/>
          <w:szCs w:val="18"/>
        </w:rPr>
        <w:t xml:space="preserve"> ul. Stabłowicka 147,</w:t>
      </w:r>
      <w:r w:rsidR="003F3633" w:rsidRPr="008E0881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8E0881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8E0881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8E0881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8E0881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8E0881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8E0881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8E088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8E0881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17322ED1" w:rsidR="000633B4" w:rsidRPr="008E0881" w:rsidRDefault="00FF2DC1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8E0881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8E0881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8E0881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8E0881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8E0881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8E0881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8E0881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8E0881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8E0881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8E0881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8E0881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8E0881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8E0881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8E0881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8E0881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8E088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8E0881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39724AD" w:rsidR="00C579F1" w:rsidRPr="008E088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8E0881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8E0881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B01E27" w:rsidRPr="008E0881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8203E6" w:rsidR="000633B4" w:rsidRPr="008E088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8E0881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E67656" w14:textId="50BEBB4D" w:rsidR="000633B4" w:rsidRPr="008E0881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8E0881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8E0881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8E0881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="00B544D9" w:rsidRPr="008E0881">
        <w:rPr>
          <w:rFonts w:asciiTheme="majorHAnsi" w:hAnsiTheme="majorHAnsi" w:cs="Tahoma"/>
          <w:bCs/>
          <w:i/>
          <w:sz w:val="18"/>
          <w:szCs w:val="18"/>
        </w:rPr>
        <w:t>PLN</w:t>
      </w:r>
      <w:r w:rsidRPr="008E0881">
        <w:rPr>
          <w:rFonts w:asciiTheme="majorHAnsi" w:hAnsiTheme="majorHAnsi" w:cs="Tahoma"/>
          <w:bCs/>
          <w:i/>
          <w:sz w:val="18"/>
          <w:szCs w:val="18"/>
        </w:rPr>
        <w:t xml:space="preserve"> netto,</w:t>
      </w:r>
    </w:p>
    <w:p w14:paraId="25F612C5" w14:textId="35BF8ABD" w:rsidR="00C26A97" w:rsidRPr="008E0881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8E0881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8E0881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30E3B712" w:rsidR="00C26A97" w:rsidRPr="008E0881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8E0881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8E0881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8E0881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="00B544D9" w:rsidRPr="008E0881">
        <w:rPr>
          <w:rFonts w:asciiTheme="majorHAnsi" w:hAnsiTheme="majorHAnsi" w:cs="Tahoma"/>
          <w:bCs/>
          <w:i/>
          <w:sz w:val="18"/>
          <w:szCs w:val="18"/>
        </w:rPr>
        <w:t>PLN</w:t>
      </w:r>
      <w:r w:rsidRPr="008E0881">
        <w:rPr>
          <w:rFonts w:asciiTheme="majorHAnsi" w:hAnsiTheme="majorHAnsi" w:cs="Tahoma"/>
          <w:bCs/>
          <w:i/>
          <w:sz w:val="18"/>
          <w:szCs w:val="18"/>
        </w:rPr>
        <w:t xml:space="preserve"> brutto,</w:t>
      </w:r>
    </w:p>
    <w:p w14:paraId="55FC974E" w14:textId="103A3853" w:rsidR="00D92614" w:rsidRPr="008E0881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8E0881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8E0881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8E0881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8E0881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8E0881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8E0881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871A61E" w14:textId="2FE6CC1E" w:rsidR="00752E2D" w:rsidRPr="008E0881" w:rsidRDefault="00D903BB" w:rsidP="00D903BB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ab/>
      </w:r>
    </w:p>
    <w:p w14:paraId="5AC38310" w14:textId="6217D0B3" w:rsidR="00A92900" w:rsidRPr="008E0881" w:rsidRDefault="00752E2D" w:rsidP="000C66F7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6D107C">
        <w:rPr>
          <w:rFonts w:asciiTheme="majorHAnsi" w:hAnsiTheme="majorHAnsi" w:cs="Tahoma"/>
          <w:bCs/>
          <w:sz w:val="18"/>
          <w:szCs w:val="18"/>
        </w:rPr>
        <w:t xml:space="preserve">Oświadczam, że termin </w:t>
      </w:r>
      <w:r w:rsidR="00715BF0" w:rsidRPr="006D107C">
        <w:rPr>
          <w:rFonts w:asciiTheme="majorHAnsi" w:hAnsiTheme="majorHAnsi" w:cs="Tahoma"/>
          <w:bCs/>
          <w:sz w:val="18"/>
          <w:szCs w:val="18"/>
        </w:rPr>
        <w:t xml:space="preserve">realizacji całości </w:t>
      </w:r>
      <w:r w:rsidRPr="006D107C">
        <w:rPr>
          <w:rFonts w:asciiTheme="majorHAnsi" w:hAnsiTheme="majorHAnsi" w:cs="Tahoma"/>
          <w:bCs/>
          <w:sz w:val="18"/>
          <w:szCs w:val="18"/>
        </w:rPr>
        <w:t>przedmiotu zamówienia wynosi</w:t>
      </w:r>
      <w:r w:rsidR="000F343A" w:rsidRPr="006D107C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4E3A34" w:rsidRPr="006D107C">
        <w:rPr>
          <w:rFonts w:asciiTheme="majorHAnsi" w:hAnsiTheme="majorHAnsi" w:cs="Tahoma"/>
          <w:bCs/>
          <w:sz w:val="18"/>
          <w:szCs w:val="18"/>
        </w:rPr>
        <w:t xml:space="preserve">do </w:t>
      </w:r>
      <w:r w:rsidR="006D107C" w:rsidRPr="006D107C">
        <w:rPr>
          <w:rFonts w:asciiTheme="majorHAnsi" w:hAnsiTheme="majorHAnsi" w:cs="Tahoma"/>
          <w:b/>
          <w:sz w:val="18"/>
          <w:szCs w:val="18"/>
        </w:rPr>
        <w:t>21</w:t>
      </w:r>
      <w:r w:rsidR="00A92900" w:rsidRPr="006D107C">
        <w:rPr>
          <w:rFonts w:asciiTheme="majorHAnsi" w:hAnsiTheme="majorHAnsi" w:cs="Tahoma"/>
          <w:b/>
          <w:sz w:val="18"/>
          <w:szCs w:val="18"/>
        </w:rPr>
        <w:t xml:space="preserve"> </w:t>
      </w:r>
      <w:r w:rsidR="00E3039F" w:rsidRPr="006D107C">
        <w:rPr>
          <w:rFonts w:asciiTheme="majorHAnsi" w:hAnsiTheme="majorHAnsi" w:cs="Tahoma"/>
          <w:bCs/>
          <w:sz w:val="18"/>
          <w:szCs w:val="18"/>
        </w:rPr>
        <w:t>(słownie:</w:t>
      </w:r>
      <w:r w:rsidR="00715BF0" w:rsidRPr="006D107C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6D107C" w:rsidRPr="006D107C">
        <w:rPr>
          <w:rFonts w:asciiTheme="majorHAnsi" w:hAnsiTheme="majorHAnsi" w:cs="Tahoma"/>
          <w:b/>
          <w:sz w:val="18"/>
          <w:szCs w:val="18"/>
        </w:rPr>
        <w:t>dwadzieścia jeden</w:t>
      </w:r>
      <w:r w:rsidR="00E3039F" w:rsidRPr="006D107C">
        <w:rPr>
          <w:rFonts w:asciiTheme="majorHAnsi" w:hAnsiTheme="majorHAnsi" w:cs="Tahoma"/>
          <w:bCs/>
          <w:sz w:val="18"/>
          <w:szCs w:val="18"/>
        </w:rPr>
        <w:t xml:space="preserve">) </w:t>
      </w:r>
      <w:r w:rsidR="004E3A34" w:rsidRPr="006D107C">
        <w:rPr>
          <w:rFonts w:asciiTheme="majorHAnsi" w:hAnsiTheme="majorHAnsi" w:cs="Tahoma"/>
          <w:b/>
          <w:sz w:val="18"/>
          <w:szCs w:val="18"/>
        </w:rPr>
        <w:t xml:space="preserve">dni roboczych </w:t>
      </w:r>
      <w:r w:rsidR="004E3A34" w:rsidRPr="006D107C">
        <w:rPr>
          <w:rFonts w:asciiTheme="majorHAnsi" w:hAnsiTheme="majorHAnsi" w:cs="Tahoma"/>
          <w:bCs/>
          <w:sz w:val="18"/>
          <w:szCs w:val="18"/>
        </w:rPr>
        <w:t>od dnia złożenia zamówienia</w:t>
      </w:r>
      <w:r w:rsidR="00187555" w:rsidRPr="006D107C">
        <w:rPr>
          <w:rFonts w:asciiTheme="majorHAnsi" w:hAnsiTheme="majorHAnsi" w:cs="Tahoma"/>
          <w:b/>
          <w:sz w:val="18"/>
          <w:szCs w:val="18"/>
        </w:rPr>
        <w:t>.</w:t>
      </w:r>
      <w:r w:rsidRPr="008E0881">
        <w:rPr>
          <w:rFonts w:asciiTheme="majorHAnsi" w:hAnsiTheme="majorHAnsi" w:cs="Tahoma"/>
          <w:bCs/>
          <w:sz w:val="18"/>
          <w:szCs w:val="18"/>
        </w:rPr>
        <w:t xml:space="preserve"> </w:t>
      </w:r>
    </w:p>
    <w:p w14:paraId="104F988E" w14:textId="77777777" w:rsidR="00952F90" w:rsidRPr="008E0881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8E088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8E0881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1829866A" w14:textId="28569DA1" w:rsidR="000C66F7" w:rsidRPr="006D107C" w:rsidRDefault="000C66F7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b/>
          <w:bCs/>
          <w:color w:val="000000"/>
          <w:sz w:val="18"/>
          <w:szCs w:val="18"/>
          <w:lang w:eastAsia="pl-PL"/>
        </w:rPr>
      </w:pPr>
      <w:r w:rsidRPr="006D107C">
        <w:rPr>
          <w:rFonts w:asciiTheme="majorHAnsi" w:hAnsiTheme="majorHAnsi" w:cs="Tahoma"/>
          <w:b/>
          <w:bCs/>
          <w:color w:val="000000"/>
          <w:sz w:val="18"/>
          <w:szCs w:val="18"/>
        </w:rPr>
        <w:lastRenderedPageBreak/>
        <w:t xml:space="preserve">oświadczam, że </w:t>
      </w:r>
      <w:r w:rsidR="00083FC4" w:rsidRPr="006D107C">
        <w:rPr>
          <w:rFonts w:asciiTheme="majorHAnsi" w:hAnsiTheme="majorHAnsi" w:cs="Tahoma"/>
          <w:b/>
          <w:bCs/>
          <w:color w:val="000000"/>
          <w:sz w:val="18"/>
          <w:szCs w:val="18"/>
        </w:rPr>
        <w:t>okres gwarantowanej skuteczności ochronnej dostarczanych produktów będzie wynosił min. 4 lata od daty dostawy</w:t>
      </w:r>
      <w:r w:rsidR="006D107C" w:rsidRPr="006D107C">
        <w:rPr>
          <w:rFonts w:asciiTheme="majorHAnsi" w:hAnsiTheme="majorHAnsi" w:cs="Tahoma"/>
          <w:b/>
          <w:bCs/>
          <w:color w:val="000000"/>
          <w:sz w:val="18"/>
          <w:szCs w:val="18"/>
        </w:rPr>
        <w:t>;</w:t>
      </w:r>
    </w:p>
    <w:p w14:paraId="5916630E" w14:textId="2276305B" w:rsidR="00276088" w:rsidRPr="008E088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8E0881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8E0881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8E0881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8E088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8E0881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8E0881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8E0881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8E0881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8E0881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8E0881">
        <w:rPr>
          <w:rFonts w:asciiTheme="majorHAnsi" w:hAnsiTheme="majorHAnsi" w:cs="Tahoma"/>
          <w:color w:val="000000"/>
          <w:sz w:val="18"/>
          <w:szCs w:val="18"/>
        </w:rPr>
        <w:t>z</w:t>
      </w:r>
      <w:r w:rsidRPr="008E0881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8E0881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11D71E6" w14:textId="460360AC" w:rsidR="00432DCF" w:rsidRPr="008E0881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8E0881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8E0881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5D80C5F9" w14:textId="77777777" w:rsidR="000633B4" w:rsidRPr="008E0881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8E0881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8E0881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8E0881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upoważnionej(ych) do podpisania niniejszej oferty w imieniu</w:t>
            </w:r>
            <w:r w:rsidR="00F12904"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8E0881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8E0881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6C33717" w14:textId="77777777" w:rsidR="00CD1511" w:rsidRPr="008E088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5A45E42" w14:textId="77777777" w:rsidR="00CD1511" w:rsidRPr="008E088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79DEC63" w14:textId="77777777" w:rsidR="00CD1511" w:rsidRPr="008E088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FFD4D28" w14:textId="77777777" w:rsidR="00CD1511" w:rsidRPr="008E088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475C32A2" w14:textId="2A231C31" w:rsidR="00CD1511" w:rsidRPr="008E088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8E0881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8E0881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8E0881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8E0881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8E0881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8E0881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4BCD" w14:textId="77777777" w:rsidR="00B118C8" w:rsidRDefault="00B118C8" w:rsidP="006747BD">
      <w:pPr>
        <w:spacing w:after="0" w:line="240" w:lineRule="auto"/>
      </w:pPr>
      <w:r>
        <w:separator/>
      </w:r>
    </w:p>
  </w:endnote>
  <w:endnote w:type="continuationSeparator" w:id="0">
    <w:p w14:paraId="5C113D57" w14:textId="77777777" w:rsidR="00B118C8" w:rsidRDefault="00B118C8" w:rsidP="006747BD">
      <w:pPr>
        <w:spacing w:after="0" w:line="240" w:lineRule="auto"/>
      </w:pPr>
      <w:r>
        <w:continuationSeparator/>
      </w:r>
    </w:p>
  </w:endnote>
  <w:endnote w:type="continuationNotice" w:id="1">
    <w:p w14:paraId="561071D0" w14:textId="77777777" w:rsidR="00B118C8" w:rsidRDefault="00B118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4EDF320E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927465106" name="Obraz 1927465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0;margin-top:773.25pt;width:383.25pt;height:34.5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q4AgIAAOMDAAAOAAAAZHJzL2Uyb0RvYy54bWysU8tu2zAQvBfoPxC817KdOHYF00Ga1EWB&#10;9AEk/QCKoiyiJJclaUvu13dJWXbQ3IrqQKy42tmd2dH6tjeaHKQPCiyjs8mUEmkF1MruGP3xvH23&#10;oiREbmuuwUpGjzLQ283bN+vOlXIOLehaeoIgNpSdY7SN0ZVFEUQrDQ8TcNJisgFveMRXvytqzztE&#10;N7qYT6c3RQe+dh6EDAFvH4Yk3WT8ppEifmuaICPRjOJsMZ8+n1U6i82alzvPXavEaQz+D1MYriw2&#10;PUM98MjJ3qtXUEYJDwGaOBFgCmgaJWTmgGxm07/YPLXcycwFxQnuLFP4f7Di6+HJffck9h+gxwVm&#10;EsE9gvgZiIX7ltudvAsOhUzZy5X30LWS1zjLLKlYdC6UJ7SkfihDwq26L1Dj3vk+QsbuG2+SUEid&#10;YEPcyfG8B9lHIvDyenWznC8XlAjMXV+tlqtFbsHLsdr5ED9JMCQFjHocL6Pzw2OIaRpejp+kZha2&#10;Suu8a21Jx+j7xXyRC15kjIpoRa0Mo6tpegZzJJIfbZ2LI1d6iLGBtifWiehAOfZVT1TN6FWqTSJU&#10;UB9RBg+D8/BPwaAF/5uSDl3HaPi1515Soj9blDJZdAz8GFRjwK3AUkYrSobwPg5W3juvdi0ij/u7&#10;Q7m3KitxmeI0LjopC3RyfbLqy/f81eXf3PwBAAD//wMAUEsDBBQABgAIAAAAIQBs4lFk3AAAAAoB&#10;AAAPAAAAZHJzL2Rvd25yZXYueG1sTI9BT4QwEIXvJv6HZky8uWWNVIOUjdm4G6+y/oACA1TplNDC&#10;or/e2ZPeZt6bvPlevlvdIBacgvWkYbtJQCDVvrHUafg4He6eQIRoqDGDJ9TwjQF2xfVVbrLGn+kd&#10;lzJ2gkMoZEZDH+OYSRnqHp0JGz8isdf6yZnI69TJZjJnDneDvE8SJZ2xxB96M+K+x/qrnJ2G4/Hw&#10;2kpc2re5re1A+/Kz+rFa396sL88gIq7x7xgu+IwOBTNVfqYmiEEDF4mspg8qBcH+o7oMFUtqmyqQ&#10;RS7/Vyh+AQAA//8DAFBLAQItABQABgAIAAAAIQC2gziS/gAAAOEBAAATAAAAAAAAAAAAAAAAAAAA&#10;AABbQ29udGVudF9UeXBlc10ueG1sUEsBAi0AFAAGAAgAAAAhADj9If/WAAAAlAEAAAsAAAAAAAAA&#10;AAAAAAAALwEAAF9yZWxzLy5yZWxzUEsBAi0AFAAGAAgAAAAhANY4GrgCAgAA4wMAAA4AAAAAAAAA&#10;AAAAAAAALgIAAGRycy9lMm9Eb2MueG1sUEsBAi0AFAAGAAgAAAAhAGziUWTcAAAACgEAAA8AAAAA&#10;AAAAAAAAAAAAXAQAAGRycy9kb3ducmV2LnhtbFBLBQYAAAAABAAEAPMAAABl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927465108" name="Obraz 1927465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7" type="#_x0000_t202" style="position:absolute;margin-left:0;margin-top:774.9pt;width:336.15pt;height:17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a4AAIAAOMDAAAOAAAAZHJzL2Uyb0RvYy54bWysU9uO0zAQfUfiHyy/06QRXXWjpqtllyKk&#10;5SItfIDjOI2F4zFjt0n5esZO067gDZEHa+LJnJlz5mRzN/aGHRV6Dbbiy0XOmbISGm33Ff/+bfdm&#10;zZkPwjbCgFUVPynP77avX20GV6oCOjCNQkYg1peDq3gXgiuzzMtO9cIvwClLyRawF4FecZ81KAZC&#10;701W5PlNNgA2DkEq7+n2cUrybcJvWyXDl7b1KjBTcZotpBPTWccz225EuUfhOi3PY4h/mKIX2lLT&#10;C9SjCIIdUP8F1WuJ4KENCwl9Bm2rpUociM0y/4PNcyecSlxIHO8uMvn/Bys/H5/dV2RhfAcjLTCR&#10;8O4J5A/PLDx0wu7VvXckZMxerxBh6JRoaJZlVDEbnC/PaFF9X/qIWw+foKG9i0OAhD222EehiDqj&#10;hrST02UPagxM0uXb4uZ2ma84k5QrimK9XqUWopyrHfrwQUHPYlBxpPESujg++RCnEeX8SWxmYaeN&#10;Sbs2lg0Vv10Vq1TwItPrQFY0uq/4Oo/PZI5I8r1tUnEQ2kwxNTD2zDoSnSiHsR6ZbohBrI0i1NCc&#10;SAaEyXn0p1DQAf7ibCDXVdz/PAhUnJmPlqSMFp0DnIN6DoSVVFrxmrMpfAiTlQ8O9b4j5Hl/9yT3&#10;TiclrlOcxyUnJYHOro9Wffmevrr+m9vfAAAA//8DAFBLAwQUAAYACAAAACEAJEBqFN0AAAAKAQAA&#10;DwAAAGRycy9kb3ducmV2LnhtbEyPwU7DMBBE70j8g7VI3KhDKaUNcSpU0YorgQ9w4k1iiNdR7KSB&#10;r2d7osedGc3Oy3az68SEQ7CeFNwvEhBIlTeWGgWfH4e7DYgQNRndeUIFPxhgl19fZTo1/kTvOBWx&#10;EVxCIdUK2hj7VMpQteh0WPgeib3aD05HPodGmkGfuNx1cpkka+m0Jf7Q6h73LVbfxegUHI+H11ri&#10;VL+NdWU72hdf5a9V6vZmfnkGEXGO/2E4z+fpkPOm0o9kgugUMEhk9XG1ZQL210/LBxDlWdqstiDz&#10;TF4i5H8AAAD//wMAUEsBAi0AFAAGAAgAAAAhALaDOJL+AAAA4QEAABMAAAAAAAAAAAAAAAAAAAAA&#10;AFtDb250ZW50X1R5cGVzXS54bWxQSwECLQAUAAYACAAAACEAOP0h/9YAAACUAQAACwAAAAAAAAAA&#10;AAAAAAAvAQAAX3JlbHMvLnJlbHNQSwECLQAUAAYACAAAACEAnacWuAACAADjAwAADgAAAAAAAAAA&#10;AAAAAAAuAgAAZHJzL2Uyb0RvYy54bWxQSwECLQAUAAYACAAAACEAJEBqFN0AAAAKAQAADwAAAAAA&#10;AAAAAAAAAABaBAAAZHJzL2Rvd25yZXYueG1sUEsFBgAAAAAEAAQA8wAAAGQ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AFA4" w14:textId="77777777" w:rsidR="00B118C8" w:rsidRDefault="00B118C8" w:rsidP="006747BD">
      <w:pPr>
        <w:spacing w:after="0" w:line="240" w:lineRule="auto"/>
      </w:pPr>
      <w:r>
        <w:separator/>
      </w:r>
    </w:p>
  </w:footnote>
  <w:footnote w:type="continuationSeparator" w:id="0">
    <w:p w14:paraId="0F966495" w14:textId="77777777" w:rsidR="00B118C8" w:rsidRDefault="00B118C8" w:rsidP="006747BD">
      <w:pPr>
        <w:spacing w:after="0" w:line="240" w:lineRule="auto"/>
      </w:pPr>
      <w:r>
        <w:continuationSeparator/>
      </w:r>
    </w:p>
  </w:footnote>
  <w:footnote w:type="continuationNotice" w:id="1">
    <w:p w14:paraId="0AB63C26" w14:textId="77777777" w:rsidR="00B118C8" w:rsidRDefault="00B118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927465104" name="Obraz 1927465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927465107" name="Obraz 1927465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3042D"/>
    <w:rsid w:val="00044671"/>
    <w:rsid w:val="000633B4"/>
    <w:rsid w:val="00070438"/>
    <w:rsid w:val="00070E8E"/>
    <w:rsid w:val="00077647"/>
    <w:rsid w:val="00083FC4"/>
    <w:rsid w:val="000855FA"/>
    <w:rsid w:val="0009750F"/>
    <w:rsid w:val="000B2290"/>
    <w:rsid w:val="000C5AC4"/>
    <w:rsid w:val="000C66F7"/>
    <w:rsid w:val="000C785B"/>
    <w:rsid w:val="000F2841"/>
    <w:rsid w:val="000F343A"/>
    <w:rsid w:val="00122969"/>
    <w:rsid w:val="00125E34"/>
    <w:rsid w:val="001277ED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C0827"/>
    <w:rsid w:val="001D40A3"/>
    <w:rsid w:val="001D56FC"/>
    <w:rsid w:val="001E0E98"/>
    <w:rsid w:val="001E607E"/>
    <w:rsid w:val="001F09FC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D76F1"/>
    <w:rsid w:val="002F364C"/>
    <w:rsid w:val="002F4540"/>
    <w:rsid w:val="002F66B9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A45F6"/>
    <w:rsid w:val="003B5428"/>
    <w:rsid w:val="003C4450"/>
    <w:rsid w:val="003F3633"/>
    <w:rsid w:val="003F4324"/>
    <w:rsid w:val="003F4BA3"/>
    <w:rsid w:val="003F718E"/>
    <w:rsid w:val="004024C5"/>
    <w:rsid w:val="004049B9"/>
    <w:rsid w:val="00423C51"/>
    <w:rsid w:val="00432DCF"/>
    <w:rsid w:val="00442CB6"/>
    <w:rsid w:val="00490752"/>
    <w:rsid w:val="004C287B"/>
    <w:rsid w:val="004D4046"/>
    <w:rsid w:val="004D7C89"/>
    <w:rsid w:val="004E3A34"/>
    <w:rsid w:val="004F5805"/>
    <w:rsid w:val="00526CDD"/>
    <w:rsid w:val="00547379"/>
    <w:rsid w:val="00565D10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3220C"/>
    <w:rsid w:val="00671315"/>
    <w:rsid w:val="006747BD"/>
    <w:rsid w:val="00682FC7"/>
    <w:rsid w:val="00683F14"/>
    <w:rsid w:val="00690118"/>
    <w:rsid w:val="006919BD"/>
    <w:rsid w:val="006A5FA4"/>
    <w:rsid w:val="006B6830"/>
    <w:rsid w:val="006D107C"/>
    <w:rsid w:val="006D6DE5"/>
    <w:rsid w:val="006E083C"/>
    <w:rsid w:val="006E5990"/>
    <w:rsid w:val="006F117F"/>
    <w:rsid w:val="006F645A"/>
    <w:rsid w:val="00715BF0"/>
    <w:rsid w:val="007176A3"/>
    <w:rsid w:val="00742448"/>
    <w:rsid w:val="00743E6C"/>
    <w:rsid w:val="00746BCE"/>
    <w:rsid w:val="00752E2D"/>
    <w:rsid w:val="00775E12"/>
    <w:rsid w:val="00784168"/>
    <w:rsid w:val="007A29AF"/>
    <w:rsid w:val="007C293A"/>
    <w:rsid w:val="007C2981"/>
    <w:rsid w:val="007C73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811CB"/>
    <w:rsid w:val="008930A3"/>
    <w:rsid w:val="00894DC0"/>
    <w:rsid w:val="008A2A02"/>
    <w:rsid w:val="008C1729"/>
    <w:rsid w:val="008C511A"/>
    <w:rsid w:val="008C75DD"/>
    <w:rsid w:val="008D1C0C"/>
    <w:rsid w:val="008D7889"/>
    <w:rsid w:val="008E0881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B3847"/>
    <w:rsid w:val="009C0C82"/>
    <w:rsid w:val="009D29AA"/>
    <w:rsid w:val="009D4C4D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86A65"/>
    <w:rsid w:val="00A92900"/>
    <w:rsid w:val="00A92D88"/>
    <w:rsid w:val="00AA6A55"/>
    <w:rsid w:val="00AD11B5"/>
    <w:rsid w:val="00AF446F"/>
    <w:rsid w:val="00B01E27"/>
    <w:rsid w:val="00B051BE"/>
    <w:rsid w:val="00B10454"/>
    <w:rsid w:val="00B118C8"/>
    <w:rsid w:val="00B4542B"/>
    <w:rsid w:val="00B54278"/>
    <w:rsid w:val="00B544D9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A180F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6721E"/>
    <w:rsid w:val="00D75175"/>
    <w:rsid w:val="00D86DB0"/>
    <w:rsid w:val="00D903BB"/>
    <w:rsid w:val="00D9124C"/>
    <w:rsid w:val="00D91D5F"/>
    <w:rsid w:val="00D92614"/>
    <w:rsid w:val="00D92814"/>
    <w:rsid w:val="00DA52A1"/>
    <w:rsid w:val="00DB2C71"/>
    <w:rsid w:val="00DC575E"/>
    <w:rsid w:val="00DD1FC5"/>
    <w:rsid w:val="00DD42D7"/>
    <w:rsid w:val="00DF4E7D"/>
    <w:rsid w:val="00E2065E"/>
    <w:rsid w:val="00E3039F"/>
    <w:rsid w:val="00E453BC"/>
    <w:rsid w:val="00E46E1B"/>
    <w:rsid w:val="00E6470D"/>
    <w:rsid w:val="00E65986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2DC1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0558E2-F3F9-462E-9EEF-E6AA9CAA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101</cp:revision>
  <cp:lastPrinted>2020-04-22T14:05:00Z</cp:lastPrinted>
  <dcterms:created xsi:type="dcterms:W3CDTF">2021-03-04T07:25:00Z</dcterms:created>
  <dcterms:modified xsi:type="dcterms:W3CDTF">2025-10-14T09:51:00Z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